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E7" w:rsidRDefault="003374E7" w:rsidP="003374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D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ФЕДЕРАЛЬНЫЙ ЗАКОН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Pr="00A71D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273-ФЗ </w:t>
      </w:r>
    </w:p>
    <w:p w:rsidR="003374E7" w:rsidRDefault="003374E7" w:rsidP="003374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D38">
        <w:rPr>
          <w:rFonts w:ascii="Times New Roman" w:eastAsia="Times New Roman" w:hAnsi="Times New Roman"/>
          <w:b/>
          <w:sz w:val="24"/>
          <w:szCs w:val="24"/>
          <w:lang w:eastAsia="ru-RU"/>
        </w:rPr>
        <w:t>«ОБ ОБРАЗОВАНИИ В РОССИЙСКОЙ ФЕДЕРАЦИИ» ОТ 29.12.2012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374E7" w:rsidRDefault="003374E7" w:rsidP="003374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(с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изм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и доп.,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вступившими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силу с 24.07.2015)</w:t>
      </w:r>
    </w:p>
    <w:p w:rsidR="003374E7" w:rsidRDefault="003374E7" w:rsidP="003374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74E7" w:rsidRDefault="003374E7" w:rsidP="003374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F7B15">
        <w:rPr>
          <w:rStyle w:val="blk"/>
          <w:rFonts w:ascii="Times New Roman" w:hAnsi="Times New Roman"/>
          <w:b/>
          <w:sz w:val="24"/>
          <w:szCs w:val="24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  <w:r w:rsidRPr="00BF7B15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dst100618"/>
      <w:bookmarkEnd w:id="0"/>
    </w:p>
    <w:p w:rsidR="003374E7" w:rsidRPr="00BF7B15" w:rsidRDefault="003374E7" w:rsidP="003374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74E7" w:rsidRPr="00BF7B15" w:rsidRDefault="003374E7" w:rsidP="003374E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BF7B15">
        <w:rPr>
          <w:rStyle w:val="blk"/>
          <w:rFonts w:ascii="Times New Roman" w:hAnsi="Times New Roman"/>
          <w:sz w:val="24"/>
          <w:szCs w:val="24"/>
        </w:rPr>
        <w:t xml:space="preserve">1. Родители </w:t>
      </w:r>
      <w:hyperlink r:id="rId4" w:anchor="dst100004" w:history="1">
        <w:r w:rsidRPr="00BF7B15">
          <w:rPr>
            <w:rStyle w:val="a3"/>
            <w:rFonts w:ascii="Times New Roman" w:hAnsi="Times New Roman"/>
            <w:sz w:val="24"/>
            <w:szCs w:val="24"/>
          </w:rPr>
          <w:t>(законные представители)</w:t>
        </w:r>
      </w:hyperlink>
      <w:r w:rsidRPr="00BF7B15">
        <w:rPr>
          <w:rStyle w:val="blk"/>
          <w:rFonts w:ascii="Times New Roman" w:hAnsi="Times New Roman"/>
          <w:sz w:val="24"/>
          <w:szCs w:val="24"/>
        </w:rPr>
        <w:t xml:space="preserve">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3374E7" w:rsidRPr="00BF7B15" w:rsidRDefault="003374E7" w:rsidP="003374E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bookmarkStart w:id="1" w:name="dst100619"/>
      <w:bookmarkEnd w:id="1"/>
      <w:r w:rsidRPr="00BF7B15">
        <w:rPr>
          <w:rStyle w:val="blk"/>
          <w:rFonts w:ascii="Times New Roman" w:hAnsi="Times New Roman"/>
          <w:sz w:val="24"/>
          <w:szCs w:val="24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3374E7" w:rsidRPr="00BF7B15" w:rsidRDefault="003374E7" w:rsidP="003374E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bookmarkStart w:id="2" w:name="dst100620"/>
      <w:bookmarkEnd w:id="2"/>
      <w:r w:rsidRPr="00BF7B15">
        <w:rPr>
          <w:rStyle w:val="blk"/>
          <w:rFonts w:ascii="Times New Roman" w:hAnsi="Times New Roman"/>
          <w:sz w:val="24"/>
          <w:szCs w:val="24"/>
        </w:rPr>
        <w:t>3. Родители (законные представители) несовершеннолетних обучающихся имеют право:</w:t>
      </w:r>
      <w:r w:rsidRPr="00BF7B15">
        <w:rPr>
          <w:rFonts w:ascii="Times New Roman" w:hAnsi="Times New Roman"/>
          <w:sz w:val="24"/>
          <w:szCs w:val="24"/>
        </w:rPr>
        <w:t xml:space="preserve"> </w:t>
      </w:r>
    </w:p>
    <w:p w:rsidR="003374E7" w:rsidRPr="00BF7B15" w:rsidRDefault="003374E7" w:rsidP="003374E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bookmarkStart w:id="3" w:name="dst100621"/>
      <w:bookmarkEnd w:id="3"/>
      <w:proofErr w:type="gramStart"/>
      <w:r w:rsidRPr="00BF7B15">
        <w:rPr>
          <w:rStyle w:val="blk"/>
          <w:rFonts w:ascii="Times New Roman" w:hAnsi="Times New Roman"/>
          <w:sz w:val="24"/>
          <w:szCs w:val="24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BF7B15">
        <w:rPr>
          <w:rStyle w:val="blk"/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F7B15">
        <w:rPr>
          <w:rStyle w:val="blk"/>
          <w:rFonts w:ascii="Times New Roman" w:hAnsi="Times New Roman"/>
          <w:sz w:val="24"/>
          <w:szCs w:val="24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3374E7" w:rsidRPr="00BF7B15" w:rsidRDefault="003374E7" w:rsidP="003374E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bookmarkStart w:id="4" w:name="dst100622"/>
      <w:bookmarkEnd w:id="4"/>
      <w:r w:rsidRPr="00BF7B15">
        <w:rPr>
          <w:rStyle w:val="blk"/>
          <w:rFonts w:ascii="Times New Roman" w:hAnsi="Times New Roman"/>
          <w:sz w:val="24"/>
          <w:szCs w:val="24"/>
        </w:rPr>
        <w:t xml:space="preserve">2) дать ребенку дошкольное, начальное общее, основное общее, среднее общее образование в семье. </w:t>
      </w:r>
      <w:proofErr w:type="gramStart"/>
      <w:r w:rsidRPr="00BF7B15">
        <w:rPr>
          <w:rStyle w:val="blk"/>
          <w:rFonts w:ascii="Times New Roman" w:hAnsi="Times New Roman"/>
          <w:sz w:val="24"/>
          <w:szCs w:val="24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r w:rsidRPr="00BF7B1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374E7" w:rsidRPr="00BF7B15" w:rsidRDefault="003374E7" w:rsidP="003374E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bookmarkStart w:id="5" w:name="dst100623"/>
      <w:bookmarkEnd w:id="5"/>
      <w:r w:rsidRPr="00BF7B15">
        <w:rPr>
          <w:rStyle w:val="blk"/>
          <w:rFonts w:ascii="Times New Roman" w:hAnsi="Times New Roman"/>
          <w:sz w:val="24"/>
          <w:szCs w:val="24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3374E7" w:rsidRPr="00BF7B15" w:rsidRDefault="003374E7" w:rsidP="003374E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bookmarkStart w:id="6" w:name="dst100624"/>
      <w:bookmarkEnd w:id="6"/>
      <w:r w:rsidRPr="00BF7B15">
        <w:rPr>
          <w:rStyle w:val="blk"/>
          <w:rFonts w:ascii="Times New Roman" w:hAnsi="Times New Roman"/>
          <w:sz w:val="24"/>
          <w:szCs w:val="24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3374E7" w:rsidRPr="00BF7B15" w:rsidRDefault="003374E7" w:rsidP="003374E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bookmarkStart w:id="7" w:name="dst100625"/>
      <w:bookmarkEnd w:id="7"/>
      <w:r w:rsidRPr="00BF7B15">
        <w:rPr>
          <w:rStyle w:val="blk"/>
          <w:rFonts w:ascii="Times New Roman" w:hAnsi="Times New Roman"/>
          <w:sz w:val="24"/>
          <w:szCs w:val="24"/>
        </w:rPr>
        <w:t xml:space="preserve">5) защищать права и законные интересы </w:t>
      </w:r>
      <w:proofErr w:type="gramStart"/>
      <w:r w:rsidRPr="00BF7B15">
        <w:rPr>
          <w:rStyle w:val="blk"/>
          <w:rFonts w:ascii="Times New Roman" w:hAnsi="Times New Roman"/>
          <w:sz w:val="24"/>
          <w:szCs w:val="24"/>
        </w:rPr>
        <w:t>обучающихся</w:t>
      </w:r>
      <w:proofErr w:type="gramEnd"/>
      <w:r w:rsidRPr="00BF7B15">
        <w:rPr>
          <w:rStyle w:val="blk"/>
          <w:rFonts w:ascii="Times New Roman" w:hAnsi="Times New Roman"/>
          <w:sz w:val="24"/>
          <w:szCs w:val="24"/>
        </w:rPr>
        <w:t>;</w:t>
      </w:r>
    </w:p>
    <w:p w:rsidR="003374E7" w:rsidRPr="00BF7B15" w:rsidRDefault="003374E7" w:rsidP="003374E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bookmarkStart w:id="8" w:name="dst100626"/>
      <w:bookmarkEnd w:id="8"/>
      <w:r w:rsidRPr="00BF7B15">
        <w:rPr>
          <w:rStyle w:val="blk"/>
          <w:rFonts w:ascii="Times New Roman" w:hAnsi="Times New Roman"/>
          <w:sz w:val="24"/>
          <w:szCs w:val="24"/>
        </w:rPr>
        <w:t xml:space="preserve">6) получать информацию </w:t>
      </w:r>
      <w:proofErr w:type="gramStart"/>
      <w:r w:rsidRPr="00BF7B15">
        <w:rPr>
          <w:rStyle w:val="blk"/>
          <w:rFonts w:ascii="Times New Roman" w:hAnsi="Times New Roman"/>
          <w:sz w:val="24"/>
          <w:szCs w:val="24"/>
        </w:rPr>
        <w:t>о</w:t>
      </w:r>
      <w:proofErr w:type="gramEnd"/>
      <w:r w:rsidRPr="00BF7B15">
        <w:rPr>
          <w:rStyle w:val="blk"/>
          <w:rFonts w:ascii="Times New Roman" w:hAnsi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3374E7" w:rsidRPr="00BF7B15" w:rsidRDefault="003374E7" w:rsidP="003374E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bookmarkStart w:id="9" w:name="dst100627"/>
      <w:bookmarkEnd w:id="9"/>
      <w:r w:rsidRPr="00BF7B15">
        <w:rPr>
          <w:rStyle w:val="blk"/>
          <w:rFonts w:ascii="Times New Roman" w:hAnsi="Times New Roman"/>
          <w:sz w:val="24"/>
          <w:szCs w:val="24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3374E7" w:rsidRPr="00BF7B15" w:rsidRDefault="003374E7" w:rsidP="003374E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bookmarkStart w:id="10" w:name="dst100628"/>
      <w:bookmarkEnd w:id="10"/>
      <w:r w:rsidRPr="00BF7B15">
        <w:rPr>
          <w:rStyle w:val="blk"/>
          <w:rFonts w:ascii="Times New Roman" w:hAnsi="Times New Roman"/>
          <w:sz w:val="24"/>
          <w:szCs w:val="24"/>
        </w:rPr>
        <w:t xml:space="preserve">8) присутствовать при обследовании детей </w:t>
      </w:r>
      <w:proofErr w:type="spellStart"/>
      <w:r w:rsidRPr="00BF7B15">
        <w:rPr>
          <w:rStyle w:val="blk"/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F7B15">
        <w:rPr>
          <w:rStyle w:val="blk"/>
          <w:rFonts w:ascii="Times New Roman" w:hAnsi="Times New Roman"/>
          <w:sz w:val="24"/>
          <w:szCs w:val="24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3374E7" w:rsidRPr="00BF7B15" w:rsidRDefault="003374E7" w:rsidP="003374E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bookmarkStart w:id="11" w:name="dst100629"/>
      <w:bookmarkEnd w:id="11"/>
      <w:r w:rsidRPr="00BF7B15">
        <w:rPr>
          <w:rStyle w:val="blk"/>
          <w:rFonts w:ascii="Times New Roman" w:hAnsi="Times New Roman"/>
          <w:sz w:val="24"/>
          <w:szCs w:val="24"/>
        </w:rPr>
        <w:t>4. Родители (законные представители) несовершеннолетних обучающихся обязаны:</w:t>
      </w:r>
      <w:r w:rsidRPr="00BF7B15">
        <w:rPr>
          <w:rFonts w:ascii="Times New Roman" w:hAnsi="Times New Roman"/>
          <w:sz w:val="24"/>
          <w:szCs w:val="24"/>
        </w:rPr>
        <w:t xml:space="preserve"> </w:t>
      </w:r>
    </w:p>
    <w:p w:rsidR="003374E7" w:rsidRPr="00BF7B15" w:rsidRDefault="003374E7" w:rsidP="003374E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bookmarkStart w:id="12" w:name="dst100630"/>
      <w:bookmarkEnd w:id="12"/>
      <w:r w:rsidRPr="00BF7B15">
        <w:rPr>
          <w:rStyle w:val="blk"/>
          <w:rFonts w:ascii="Times New Roman" w:hAnsi="Times New Roman"/>
          <w:sz w:val="24"/>
          <w:szCs w:val="24"/>
        </w:rPr>
        <w:t>1) обеспечить получение детьми общего образования;</w:t>
      </w:r>
    </w:p>
    <w:p w:rsidR="003374E7" w:rsidRPr="00BF7B15" w:rsidRDefault="003374E7" w:rsidP="003374E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bookmarkStart w:id="13" w:name="dst100631"/>
      <w:bookmarkEnd w:id="13"/>
      <w:r w:rsidRPr="00BF7B15">
        <w:rPr>
          <w:rStyle w:val="blk"/>
          <w:rFonts w:ascii="Times New Roman" w:hAnsi="Times New Roman"/>
          <w:sz w:val="24"/>
          <w:szCs w:val="24"/>
        </w:rPr>
        <w:lastRenderedPageBreak/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3374E7" w:rsidRPr="00BF7B15" w:rsidRDefault="003374E7" w:rsidP="003374E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bookmarkStart w:id="14" w:name="dst100632"/>
      <w:bookmarkEnd w:id="14"/>
      <w:r w:rsidRPr="00BF7B15">
        <w:rPr>
          <w:rStyle w:val="blk"/>
          <w:rFonts w:ascii="Times New Roman" w:hAnsi="Times New Roman"/>
          <w:sz w:val="24"/>
          <w:szCs w:val="24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3374E7" w:rsidRPr="00BF7B15" w:rsidRDefault="003374E7" w:rsidP="003374E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bookmarkStart w:id="15" w:name="dst100633"/>
      <w:bookmarkEnd w:id="15"/>
      <w:r w:rsidRPr="00BF7B15">
        <w:rPr>
          <w:rStyle w:val="blk"/>
          <w:rFonts w:ascii="Times New Roman" w:hAnsi="Times New Roman"/>
          <w:sz w:val="24"/>
          <w:szCs w:val="24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3374E7" w:rsidRPr="00BF7B15" w:rsidRDefault="003374E7" w:rsidP="003374E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bookmarkStart w:id="16" w:name="dst100634"/>
      <w:bookmarkEnd w:id="16"/>
      <w:r w:rsidRPr="00BF7B15">
        <w:rPr>
          <w:rStyle w:val="blk"/>
          <w:rFonts w:ascii="Times New Roman" w:hAnsi="Times New Roman"/>
          <w:sz w:val="24"/>
          <w:szCs w:val="24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  <w:r w:rsidRPr="00BF7B15">
        <w:rPr>
          <w:rFonts w:ascii="Times New Roman" w:hAnsi="Times New Roman"/>
          <w:sz w:val="24"/>
          <w:szCs w:val="24"/>
        </w:rPr>
        <w:t xml:space="preserve"> </w:t>
      </w:r>
    </w:p>
    <w:p w:rsidR="0019391C" w:rsidRDefault="0019391C"/>
    <w:sectPr w:rsidR="0019391C" w:rsidSect="0019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4E7"/>
    <w:rsid w:val="000E26DE"/>
    <w:rsid w:val="0019391C"/>
    <w:rsid w:val="0033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4E7"/>
    <w:rPr>
      <w:color w:val="0000FF"/>
      <w:u w:val="single"/>
    </w:rPr>
  </w:style>
  <w:style w:type="character" w:customStyle="1" w:styleId="blk">
    <w:name w:val="blk"/>
    <w:basedOn w:val="a0"/>
    <w:rsid w:val="00337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99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Company>Microsoft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2016-01-21T11:15:00Z</dcterms:created>
  <dcterms:modified xsi:type="dcterms:W3CDTF">2016-01-21T11:16:00Z</dcterms:modified>
</cp:coreProperties>
</file>